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CD" w:rsidRDefault="005135CD" w:rsidP="005135CD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仿宋"/>
          <w:color w:val="333333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附件</w:t>
      </w:r>
    </w:p>
    <w:p w:rsidR="005135CD" w:rsidRDefault="005135CD" w:rsidP="005135CD">
      <w:pPr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135CD" w:rsidRDefault="005135CD" w:rsidP="005135CD">
      <w:pPr>
        <w:spacing w:line="56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海南省“十四五”规划前期</w:t>
      </w:r>
    </w:p>
    <w:p w:rsidR="005135CD" w:rsidRDefault="005135CD" w:rsidP="005135CD">
      <w:pPr>
        <w:spacing w:line="56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重大研究课题选题征集表</w:t>
      </w:r>
    </w:p>
    <w:p w:rsidR="005135CD" w:rsidRDefault="005135CD" w:rsidP="005135CD">
      <w:pPr>
        <w:spacing w:line="560" w:lineRule="exact"/>
        <w:ind w:firstLineChars="200" w:firstLine="4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42"/>
        <w:gridCol w:w="1455"/>
        <w:gridCol w:w="2116"/>
      </w:tblGrid>
      <w:tr w:rsidR="005135CD" w:rsidTr="004A03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课题名称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D" w:rsidRDefault="005135CD" w:rsidP="004A03FF">
            <w:pPr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35CD" w:rsidTr="004A03FF">
        <w:trPr>
          <w:trHeight w:val="13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课题建议人姓名和单位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D" w:rsidRDefault="005135CD" w:rsidP="004A03FF">
            <w:pPr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CD" w:rsidRDefault="005135CD" w:rsidP="004A03FF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D" w:rsidRDefault="005135CD" w:rsidP="004A03FF">
            <w:pPr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35CD" w:rsidTr="004A03FF">
        <w:trPr>
          <w:trHeight w:val="25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研究意义</w:t>
            </w:r>
          </w:p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和必要性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D" w:rsidRDefault="005135CD" w:rsidP="004A03FF">
            <w:pPr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35CD" w:rsidTr="004A03FF">
        <w:trPr>
          <w:trHeight w:val="25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  <w:r w:rsidR="00AF710D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</w:t>
            </w:r>
            <w:r w:rsidR="00AF710D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究</w:t>
            </w:r>
          </w:p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</w:t>
            </w:r>
            <w:r w:rsidR="00AF710D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容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D" w:rsidRDefault="005135CD" w:rsidP="004A03FF">
            <w:pPr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35CD" w:rsidTr="004A03FF">
        <w:trPr>
          <w:trHeight w:val="2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  <w:r w:rsidR="00AF710D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</w:t>
            </w:r>
            <w:r w:rsidR="00AF710D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究</w:t>
            </w:r>
          </w:p>
          <w:p w:rsidR="005135CD" w:rsidRDefault="005135CD" w:rsidP="00AF710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方</w:t>
            </w:r>
            <w:r w:rsidR="00AF710D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法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CD" w:rsidRDefault="005135CD" w:rsidP="004A03FF">
            <w:pPr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D4612" w:rsidRPr="005135CD" w:rsidRDefault="005135CD" w:rsidP="005135CD">
      <w:pPr>
        <w:spacing w:line="560" w:lineRule="exact"/>
        <w:ind w:firstLineChars="200" w:firstLine="560"/>
      </w:pPr>
      <w:r>
        <w:rPr>
          <w:rFonts w:hint="eastAsia"/>
          <w:sz w:val="28"/>
          <w:szCs w:val="28"/>
        </w:rPr>
        <w:t>注：单位、个人均可填写。如属个人提出选题，请填写提出人的姓名和联系电话。</w:t>
      </w:r>
      <w:r>
        <w:rPr>
          <w:rFonts w:ascii="宋体" w:hAnsi="宋体" w:cs="宋体" w:hint="eastAsia"/>
          <w:color w:val="000000"/>
          <w:sz w:val="31"/>
          <w:szCs w:val="31"/>
          <w:shd w:val="clear" w:color="auto" w:fill="FFFFFF"/>
        </w:rPr>
        <w:t> </w:t>
      </w:r>
    </w:p>
    <w:sectPr w:rsidR="00ED4612" w:rsidRPr="005135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A7" w:rsidRDefault="008E06A7" w:rsidP="005135CD">
      <w:r>
        <w:separator/>
      </w:r>
    </w:p>
  </w:endnote>
  <w:endnote w:type="continuationSeparator" w:id="0">
    <w:p w:rsidR="008E06A7" w:rsidRDefault="008E06A7" w:rsidP="0051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A7" w:rsidRDefault="008E06A7" w:rsidP="005135CD">
      <w:r>
        <w:separator/>
      </w:r>
    </w:p>
  </w:footnote>
  <w:footnote w:type="continuationSeparator" w:id="0">
    <w:p w:rsidR="008E06A7" w:rsidRDefault="008E06A7" w:rsidP="0051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E3"/>
    <w:rsid w:val="00162B50"/>
    <w:rsid w:val="00347CD4"/>
    <w:rsid w:val="00357547"/>
    <w:rsid w:val="003E6A78"/>
    <w:rsid w:val="004B6D1F"/>
    <w:rsid w:val="005135CD"/>
    <w:rsid w:val="00561DD8"/>
    <w:rsid w:val="0059182D"/>
    <w:rsid w:val="005B57DE"/>
    <w:rsid w:val="005C0940"/>
    <w:rsid w:val="005E2B24"/>
    <w:rsid w:val="007E5F3C"/>
    <w:rsid w:val="00825990"/>
    <w:rsid w:val="008E06A7"/>
    <w:rsid w:val="009003E3"/>
    <w:rsid w:val="009A6879"/>
    <w:rsid w:val="00AF710D"/>
    <w:rsid w:val="00B60B08"/>
    <w:rsid w:val="00B96497"/>
    <w:rsid w:val="00BD7A81"/>
    <w:rsid w:val="00CD145D"/>
    <w:rsid w:val="00D20AB3"/>
    <w:rsid w:val="00E27171"/>
    <w:rsid w:val="00EA717D"/>
    <w:rsid w:val="00EB4F89"/>
    <w:rsid w:val="00E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84BABA-C76E-4331-9E73-44CE64F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5CD"/>
    <w:rPr>
      <w:sz w:val="18"/>
      <w:szCs w:val="18"/>
    </w:rPr>
  </w:style>
  <w:style w:type="paragraph" w:styleId="a5">
    <w:name w:val="Normal (Web)"/>
    <w:basedOn w:val="a"/>
    <w:qFormat/>
    <w:rsid w:val="005135C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张丹阳</dc:creator>
  <cp:keywords/>
  <dc:description/>
  <cp:lastModifiedBy>张丹阳</cp:lastModifiedBy>
  <cp:revision>3</cp:revision>
  <dcterms:created xsi:type="dcterms:W3CDTF">2019-05-30T08:03:00Z</dcterms:created>
  <dcterms:modified xsi:type="dcterms:W3CDTF">2019-05-30T08:05:00Z</dcterms:modified>
</cp:coreProperties>
</file>